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CD1" w14:textId="34736940" w:rsidR="00A55F34" w:rsidRDefault="007877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</w:t>
      </w:r>
      <w:r w:rsidR="00A60004">
        <w:rPr>
          <w:rFonts w:hint="eastAsia"/>
          <w:b/>
          <w:sz w:val="36"/>
          <w:szCs w:val="36"/>
        </w:rPr>
        <w:t>学院优秀毕业设计（论文）推荐</w:t>
      </w:r>
      <w:r>
        <w:rPr>
          <w:rFonts w:hint="eastAsia"/>
          <w:b/>
          <w:sz w:val="36"/>
          <w:szCs w:val="36"/>
        </w:rPr>
        <w:t>表</w:t>
      </w:r>
    </w:p>
    <w:p w14:paraId="39DF8853" w14:textId="77777777" w:rsidR="00A55F34" w:rsidRDefault="00A55F34">
      <w:pPr>
        <w:jc w:val="center"/>
        <w:rPr>
          <w:b/>
          <w:szCs w:val="21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9"/>
        <w:gridCol w:w="1559"/>
        <w:gridCol w:w="1392"/>
        <w:gridCol w:w="1375"/>
        <w:gridCol w:w="1699"/>
        <w:gridCol w:w="1957"/>
      </w:tblGrid>
      <w:tr w:rsidR="00A55F34" w14:paraId="21C2C47E" w14:textId="77777777" w:rsidTr="007877E3">
        <w:trPr>
          <w:trHeight w:val="614"/>
          <w:jc w:val="center"/>
        </w:trPr>
        <w:tc>
          <w:tcPr>
            <w:tcW w:w="1799" w:type="dxa"/>
            <w:vAlign w:val="center"/>
          </w:tcPr>
          <w:p w14:paraId="4F7DAF4B" w14:textId="66AC1785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23BAB39A" w14:textId="0DED3455" w:rsidR="00A55F34" w:rsidRDefault="00A55F34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4C88EF3D" w14:textId="730F30DD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14:paraId="3C4EDE43" w14:textId="5FFD4EF5" w:rsidR="00A55F34" w:rsidRDefault="00A55F34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14:paraId="38B187C8" w14:textId="30D96159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57" w:type="dxa"/>
            <w:vAlign w:val="center"/>
          </w:tcPr>
          <w:p w14:paraId="0DB2DC86" w14:textId="13CB020B" w:rsidR="00A55F34" w:rsidRDefault="00A55F34">
            <w:pPr>
              <w:jc w:val="center"/>
              <w:rPr>
                <w:sz w:val="24"/>
              </w:rPr>
            </w:pPr>
          </w:p>
        </w:tc>
      </w:tr>
      <w:tr w:rsidR="00A55F34" w14:paraId="2A8381A9" w14:textId="77777777" w:rsidTr="007877E3">
        <w:trPr>
          <w:trHeight w:val="549"/>
          <w:jc w:val="center"/>
        </w:trPr>
        <w:tc>
          <w:tcPr>
            <w:tcW w:w="1799" w:type="dxa"/>
            <w:vAlign w:val="center"/>
          </w:tcPr>
          <w:p w14:paraId="47F8D803" w14:textId="28D28F8A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14:paraId="47AE4C96" w14:textId="6E1A2F31" w:rsidR="00A55F34" w:rsidRDefault="00A55F34">
            <w:pPr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 w14:paraId="04BCE1CD" w14:textId="77777777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75" w:type="dxa"/>
            <w:vAlign w:val="center"/>
          </w:tcPr>
          <w:p w14:paraId="5D2F17A3" w14:textId="7D916AC6" w:rsidR="00A55F34" w:rsidRDefault="00A55F34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14:paraId="72AAC1D2" w14:textId="1E78605C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57" w:type="dxa"/>
            <w:vAlign w:val="center"/>
          </w:tcPr>
          <w:p w14:paraId="1BDA8DED" w14:textId="4EBA376C" w:rsidR="00A55F34" w:rsidRDefault="00A55F34">
            <w:pPr>
              <w:jc w:val="center"/>
              <w:rPr>
                <w:sz w:val="24"/>
              </w:rPr>
            </w:pPr>
          </w:p>
        </w:tc>
      </w:tr>
      <w:tr w:rsidR="00A55F34" w14:paraId="5CFD79B0" w14:textId="77777777" w:rsidTr="007877E3">
        <w:trPr>
          <w:trHeight w:val="714"/>
          <w:jc w:val="center"/>
        </w:trPr>
        <w:tc>
          <w:tcPr>
            <w:tcW w:w="1799" w:type="dxa"/>
            <w:vAlign w:val="center"/>
          </w:tcPr>
          <w:p w14:paraId="5487C65D" w14:textId="77777777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4326" w:type="dxa"/>
            <w:gridSpan w:val="3"/>
            <w:vAlign w:val="center"/>
          </w:tcPr>
          <w:p w14:paraId="77D1B4B3" w14:textId="555D8209" w:rsidR="00A55F34" w:rsidRDefault="00A55F34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14:paraId="430E2BD7" w14:textId="4A99895A" w:rsidR="00A55F34" w:rsidRDefault="00A60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957" w:type="dxa"/>
            <w:vAlign w:val="center"/>
          </w:tcPr>
          <w:p w14:paraId="11B4B7D7" w14:textId="58ED1010" w:rsidR="00A55F34" w:rsidRDefault="00A55F34" w:rsidP="004A01DB">
            <w:pPr>
              <w:jc w:val="center"/>
              <w:rPr>
                <w:sz w:val="24"/>
              </w:rPr>
            </w:pPr>
          </w:p>
        </w:tc>
      </w:tr>
      <w:tr w:rsidR="00A55F34" w14:paraId="7C496A28" w14:textId="77777777" w:rsidTr="007877E3">
        <w:trPr>
          <w:trHeight w:val="8033"/>
          <w:jc w:val="center"/>
        </w:trPr>
        <w:tc>
          <w:tcPr>
            <w:tcW w:w="1799" w:type="dxa"/>
            <w:vAlign w:val="center"/>
          </w:tcPr>
          <w:p w14:paraId="033232D4" w14:textId="3C3485D4" w:rsidR="00A55F34" w:rsidRDefault="00A600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</w:t>
            </w:r>
            <w:r w:rsidR="007877E3">
              <w:rPr>
                <w:rFonts w:ascii="宋体" w:hAnsi="宋体" w:hint="eastAsia"/>
                <w:sz w:val="24"/>
              </w:rPr>
              <w:t>（设计）</w:t>
            </w:r>
            <w:r>
              <w:rPr>
                <w:rFonts w:ascii="宋体" w:hAnsi="宋体" w:hint="eastAsia"/>
                <w:sz w:val="24"/>
              </w:rPr>
              <w:t>摘要及主要成果</w:t>
            </w:r>
          </w:p>
        </w:tc>
        <w:tc>
          <w:tcPr>
            <w:tcW w:w="7982" w:type="dxa"/>
            <w:gridSpan w:val="5"/>
          </w:tcPr>
          <w:p w14:paraId="37D492FB" w14:textId="77777777" w:rsidR="00A55F34" w:rsidRDefault="00A60004">
            <w:pPr>
              <w:widowControl/>
              <w:spacing w:line="360" w:lineRule="auto"/>
              <w:jc w:val="left"/>
              <w:rPr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4"/>
                <w:shd w:val="clear" w:color="auto" w:fill="FFFFFF"/>
              </w:rPr>
              <w:t>摘要</w:t>
            </w:r>
          </w:p>
          <w:p w14:paraId="177AE856" w14:textId="77777777" w:rsidR="007877E3" w:rsidRDefault="007877E3">
            <w:pPr>
              <w:rPr>
                <w:sz w:val="24"/>
                <w:shd w:val="clear" w:color="auto" w:fill="FFFFFF"/>
              </w:rPr>
            </w:pPr>
          </w:p>
          <w:p w14:paraId="05D8FB00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5F89ED86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073BA220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1BF14946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71AB2D91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4ECE4A17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4068C8BD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3A7EB033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41893F3E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05BD6136" w14:textId="77777777" w:rsidR="007877E3" w:rsidRDefault="007877E3">
            <w:pPr>
              <w:rPr>
                <w:rFonts w:ascii="宋体" w:hAnsi="宋体"/>
                <w:b/>
                <w:sz w:val="24"/>
                <w:shd w:val="clear" w:color="auto" w:fill="FFFFFF"/>
              </w:rPr>
            </w:pPr>
          </w:p>
          <w:p w14:paraId="3ADE7676" w14:textId="494C0DE2" w:rsidR="00A55F34" w:rsidRDefault="00A6000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主要成果</w:t>
            </w:r>
          </w:p>
          <w:p w14:paraId="0373607E" w14:textId="2BBE4D78" w:rsidR="00A55F34" w:rsidRDefault="00A6000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</w:p>
        </w:tc>
      </w:tr>
      <w:tr w:rsidR="00A55F34" w14:paraId="76E307C6" w14:textId="77777777" w:rsidTr="007877E3">
        <w:trPr>
          <w:trHeight w:val="1744"/>
          <w:jc w:val="center"/>
        </w:trPr>
        <w:tc>
          <w:tcPr>
            <w:tcW w:w="1799" w:type="dxa"/>
            <w:vAlign w:val="center"/>
          </w:tcPr>
          <w:p w14:paraId="45ECE29C" w14:textId="77777777" w:rsidR="007877E3" w:rsidRDefault="00A60004" w:rsidP="00787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  <w:p w14:paraId="211CA475" w14:textId="1394938A" w:rsidR="00A55F34" w:rsidRDefault="00A60004" w:rsidP="00787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2" w:type="dxa"/>
            <w:gridSpan w:val="5"/>
          </w:tcPr>
          <w:p w14:paraId="62DDE795" w14:textId="77777777" w:rsidR="00A55F34" w:rsidRDefault="00A55F34">
            <w:pPr>
              <w:rPr>
                <w:b/>
                <w:sz w:val="24"/>
              </w:rPr>
            </w:pPr>
          </w:p>
          <w:p w14:paraId="760A191D" w14:textId="77777777" w:rsidR="00A55F34" w:rsidRDefault="00A55F34">
            <w:pPr>
              <w:rPr>
                <w:b/>
                <w:sz w:val="24"/>
              </w:rPr>
            </w:pPr>
          </w:p>
          <w:p w14:paraId="7C727381" w14:textId="77777777" w:rsidR="00A55F34" w:rsidRDefault="00A55F34">
            <w:pPr>
              <w:rPr>
                <w:b/>
                <w:sz w:val="24"/>
              </w:rPr>
            </w:pPr>
          </w:p>
          <w:p w14:paraId="4DC61360" w14:textId="77777777" w:rsidR="00A55F34" w:rsidRDefault="00A55F34">
            <w:pPr>
              <w:ind w:firstLineChars="600" w:firstLine="1446"/>
              <w:rPr>
                <w:b/>
                <w:sz w:val="24"/>
              </w:rPr>
            </w:pPr>
          </w:p>
          <w:p w14:paraId="42E218ED" w14:textId="77777777" w:rsidR="00A55F34" w:rsidRDefault="00A60004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教研室主任（签字）：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55F34" w14:paraId="6C5D33FE" w14:textId="77777777" w:rsidTr="007877E3">
        <w:trPr>
          <w:trHeight w:val="1499"/>
          <w:jc w:val="center"/>
        </w:trPr>
        <w:tc>
          <w:tcPr>
            <w:tcW w:w="1799" w:type="dxa"/>
            <w:vAlign w:val="center"/>
          </w:tcPr>
          <w:p w14:paraId="7966C90C" w14:textId="04A45554" w:rsidR="00A55F34" w:rsidRDefault="00A60004" w:rsidP="00787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877E3">
              <w:rPr>
                <w:rFonts w:hint="eastAsia"/>
                <w:sz w:val="24"/>
              </w:rPr>
              <w:t>学术委员会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2" w:type="dxa"/>
            <w:gridSpan w:val="5"/>
          </w:tcPr>
          <w:p w14:paraId="773BD2E8" w14:textId="77777777" w:rsidR="00A55F34" w:rsidRDefault="00A55F34">
            <w:pPr>
              <w:rPr>
                <w:b/>
                <w:sz w:val="24"/>
              </w:rPr>
            </w:pPr>
          </w:p>
          <w:p w14:paraId="4D1710BB" w14:textId="77777777" w:rsidR="00A55F34" w:rsidRPr="007877E3" w:rsidRDefault="00A55F34">
            <w:pPr>
              <w:rPr>
                <w:b/>
                <w:sz w:val="24"/>
              </w:rPr>
            </w:pPr>
          </w:p>
          <w:p w14:paraId="08E9B8EB" w14:textId="77777777" w:rsidR="00A55F34" w:rsidRDefault="00A55F34">
            <w:pPr>
              <w:rPr>
                <w:b/>
                <w:sz w:val="24"/>
              </w:rPr>
            </w:pPr>
          </w:p>
          <w:p w14:paraId="0967C0D4" w14:textId="136A0E1D" w:rsidR="00A55F34" w:rsidRDefault="00A600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 w:rsidR="007877E3">
              <w:rPr>
                <w:rFonts w:hint="eastAsia"/>
                <w:sz w:val="24"/>
              </w:rPr>
              <w:t>学院学术委员会</w:t>
            </w:r>
            <w:r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D186D95" w14:textId="675130C4" w:rsidR="00A60004" w:rsidRDefault="00BE72EA">
      <w:r>
        <w:rPr>
          <w:rFonts w:hint="eastAsia"/>
        </w:rPr>
        <w:t>如有证书，可在表后另附。</w:t>
      </w:r>
    </w:p>
    <w:sectPr w:rsidR="00A60004" w:rsidSect="00A55F34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5106"/>
    <w:rsid w:val="000307AC"/>
    <w:rsid w:val="00047942"/>
    <w:rsid w:val="0009290A"/>
    <w:rsid w:val="000B0ADE"/>
    <w:rsid w:val="000B60FF"/>
    <w:rsid w:val="000D4F57"/>
    <w:rsid w:val="000E2682"/>
    <w:rsid w:val="00122983"/>
    <w:rsid w:val="001307C9"/>
    <w:rsid w:val="00135C79"/>
    <w:rsid w:val="00172A27"/>
    <w:rsid w:val="001C101D"/>
    <w:rsid w:val="00230130"/>
    <w:rsid w:val="00236E79"/>
    <w:rsid w:val="002E7B25"/>
    <w:rsid w:val="002F0B1E"/>
    <w:rsid w:val="00303898"/>
    <w:rsid w:val="00303BC2"/>
    <w:rsid w:val="00393532"/>
    <w:rsid w:val="003A652B"/>
    <w:rsid w:val="003C437A"/>
    <w:rsid w:val="004072C4"/>
    <w:rsid w:val="00433C7E"/>
    <w:rsid w:val="004A01DB"/>
    <w:rsid w:val="004A4A52"/>
    <w:rsid w:val="004A51B2"/>
    <w:rsid w:val="004C0ACC"/>
    <w:rsid w:val="004D5507"/>
    <w:rsid w:val="004E0A0E"/>
    <w:rsid w:val="004F0803"/>
    <w:rsid w:val="00585121"/>
    <w:rsid w:val="00612068"/>
    <w:rsid w:val="00644B6C"/>
    <w:rsid w:val="006452FA"/>
    <w:rsid w:val="00671796"/>
    <w:rsid w:val="00681083"/>
    <w:rsid w:val="006A6AF9"/>
    <w:rsid w:val="007877E3"/>
    <w:rsid w:val="007D21B8"/>
    <w:rsid w:val="007E4F6A"/>
    <w:rsid w:val="007F3716"/>
    <w:rsid w:val="0082352E"/>
    <w:rsid w:val="008A4F6D"/>
    <w:rsid w:val="008E540E"/>
    <w:rsid w:val="00912831"/>
    <w:rsid w:val="0094210F"/>
    <w:rsid w:val="00957CCC"/>
    <w:rsid w:val="009A7598"/>
    <w:rsid w:val="009F0CF5"/>
    <w:rsid w:val="009F71D7"/>
    <w:rsid w:val="00A332B7"/>
    <w:rsid w:val="00A55F34"/>
    <w:rsid w:val="00A60004"/>
    <w:rsid w:val="00B34C60"/>
    <w:rsid w:val="00B41F5A"/>
    <w:rsid w:val="00B4292B"/>
    <w:rsid w:val="00B46B03"/>
    <w:rsid w:val="00B913C9"/>
    <w:rsid w:val="00B94F4D"/>
    <w:rsid w:val="00B95BE8"/>
    <w:rsid w:val="00B97886"/>
    <w:rsid w:val="00BA18D3"/>
    <w:rsid w:val="00BE72EA"/>
    <w:rsid w:val="00CA29A1"/>
    <w:rsid w:val="00D32671"/>
    <w:rsid w:val="00D33513"/>
    <w:rsid w:val="00D92303"/>
    <w:rsid w:val="00DA072E"/>
    <w:rsid w:val="00E63519"/>
    <w:rsid w:val="00E7363A"/>
    <w:rsid w:val="00ED05D0"/>
    <w:rsid w:val="00ED0DFB"/>
    <w:rsid w:val="00EE35F4"/>
    <w:rsid w:val="00F75AC5"/>
    <w:rsid w:val="00FA6D4E"/>
    <w:rsid w:val="00FC23B0"/>
    <w:rsid w:val="00FF0F4E"/>
    <w:rsid w:val="31876AED"/>
    <w:rsid w:val="394716E9"/>
    <w:rsid w:val="620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FA9B2"/>
  <w15:docId w15:val="{DAEDEE67-09F6-4B05-8150-D8FE8021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55F34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rsid w:val="00A55F34"/>
    <w:rPr>
      <w:rFonts w:ascii="Calibri" w:eastAsia="宋体" w:hAnsi="Calibri" w:cs="Times New Roman"/>
      <w:color w:val="0000FF"/>
      <w:u w:val="single"/>
    </w:rPr>
  </w:style>
  <w:style w:type="paragraph" w:styleId="a6">
    <w:name w:val="footer"/>
    <w:basedOn w:val="a"/>
    <w:link w:val="a7"/>
    <w:rsid w:val="00A5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55F3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A55F34"/>
    <w:rPr>
      <w:sz w:val="18"/>
      <w:szCs w:val="18"/>
    </w:rPr>
  </w:style>
  <w:style w:type="character" w:customStyle="1" w:styleId="a9">
    <w:name w:val="批注框文本 字符"/>
    <w:link w:val="a8"/>
    <w:rsid w:val="00A55F34"/>
    <w:rPr>
      <w:rFonts w:ascii="Calibri" w:eastAsia="宋体" w:hAnsi="Calibri" w:cs="Times New Roman"/>
      <w:kern w:val="2"/>
      <w:sz w:val="18"/>
      <w:szCs w:val="18"/>
    </w:rPr>
  </w:style>
  <w:style w:type="table" w:styleId="aa">
    <w:name w:val="Table Grid"/>
    <w:basedOn w:val="a1"/>
    <w:rsid w:val="00A55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关于2006届本科生毕业设计优秀论文评选的通知</dc:title>
  <dc:creator>微软用户</dc:creator>
  <cp:lastModifiedBy>李 林林</cp:lastModifiedBy>
  <cp:revision>7</cp:revision>
  <cp:lastPrinted>2019-05-05T08:13:00Z</cp:lastPrinted>
  <dcterms:created xsi:type="dcterms:W3CDTF">2020-06-03T09:33:00Z</dcterms:created>
  <dcterms:modified xsi:type="dcterms:W3CDTF">2022-05-20T05:49:00Z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